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E6E" w:rsidRDefault="001F2350" w:rsidP="001F2350">
      <w:r>
        <w:t xml:space="preserve">   El Gobierno que encabeza el Alcalde Chuy Esparza </w:t>
      </w:r>
      <w:r w:rsidR="00E66E6E">
        <w:t xml:space="preserve">a través </w:t>
      </w:r>
      <w:r w:rsidR="002D1FE7">
        <w:t>de la</w:t>
      </w:r>
      <w:r>
        <w:t xml:space="preserve"> Dirección de Participación Ciudadana</w:t>
      </w:r>
      <w:r w:rsidR="00E66E6E">
        <w:t>,</w:t>
      </w:r>
      <w:r>
        <w:t xml:space="preserve"> pusieron en marcha el </w:t>
      </w:r>
      <w:r w:rsidR="002D1FE7">
        <w:t>proyecto “</w:t>
      </w:r>
      <w:r>
        <w:t>Aprende en favor a tu comunidad”</w:t>
      </w:r>
      <w:r w:rsidR="00E66E6E">
        <w:t>.</w:t>
      </w:r>
    </w:p>
    <w:p w:rsidR="00E66E6E" w:rsidRDefault="00E66E6E" w:rsidP="001F2350">
      <w:r>
        <w:t>Dicho proyecto</w:t>
      </w:r>
      <w:r w:rsidR="002D1FE7">
        <w:t xml:space="preserve"> refiere a un</w:t>
      </w:r>
      <w:r w:rsidR="001F2350">
        <w:t xml:space="preserve"> taller de </w:t>
      </w:r>
      <w:r w:rsidR="002D1FE7">
        <w:t>maquillaje impartido por las estilistas Natalia Guzmán y Elizabeth Ibáñez, cabe mencionar que las alumnas aportan una cuota de recuperación, la cual al finalizar el curso será empleada en beneficio de la comunidad.</w:t>
      </w:r>
    </w:p>
    <w:p w:rsidR="002D1FE7" w:rsidRDefault="00FB428C" w:rsidP="001F2350"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796392F9" wp14:editId="7C0A454D">
            <wp:simplePos x="0" y="0"/>
            <wp:positionH relativeFrom="column">
              <wp:posOffset>3091815</wp:posOffset>
            </wp:positionH>
            <wp:positionV relativeFrom="paragraph">
              <wp:posOffset>1786890</wp:posOffset>
            </wp:positionV>
            <wp:extent cx="2914650" cy="2190750"/>
            <wp:effectExtent l="0" t="0" r="0" b="0"/>
            <wp:wrapTight wrapText="bothSides">
              <wp:wrapPolygon edited="0">
                <wp:start x="0" y="0"/>
                <wp:lineTo x="0" y="21412"/>
                <wp:lineTo x="21459" y="21412"/>
                <wp:lineTo x="21459" y="0"/>
                <wp:lineTo x="0" y="0"/>
              </wp:wrapPolygon>
            </wp:wrapTight>
            <wp:docPr id="2" name="Imagen 2" descr="C:\Users\user\AppData\Local\Microsoft\Windows\INetCache\Content.Word\WhatsApp Image 2019-10-30 at 11.06.11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WhatsApp Image 2019-10-30 at 11.06.11 AM (1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F68D724" wp14:editId="241260BD">
            <wp:simplePos x="0" y="0"/>
            <wp:positionH relativeFrom="column">
              <wp:posOffset>91440</wp:posOffset>
            </wp:positionH>
            <wp:positionV relativeFrom="paragraph">
              <wp:posOffset>539115</wp:posOffset>
            </wp:positionV>
            <wp:extent cx="2714625" cy="2038350"/>
            <wp:effectExtent l="0" t="0" r="9525" b="0"/>
            <wp:wrapTight wrapText="bothSides">
              <wp:wrapPolygon edited="0">
                <wp:start x="0" y="0"/>
                <wp:lineTo x="0" y="21398"/>
                <wp:lineTo x="21524" y="21398"/>
                <wp:lineTo x="21524" y="0"/>
                <wp:lineTo x="0" y="0"/>
              </wp:wrapPolygon>
            </wp:wrapTight>
            <wp:docPr id="1" name="Imagen 1" descr="C:\Users\user\AppData\Local\Microsoft\Windows\INetCache\Content.Word\WhatsApp Image 2019-10-30 at 11.06.11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WhatsApp Image 2019-10-30 at 11.06.11 A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D1FE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350"/>
    <w:rsid w:val="001B4B79"/>
    <w:rsid w:val="001F2350"/>
    <w:rsid w:val="002D1FE7"/>
    <w:rsid w:val="00E66E6E"/>
    <w:rsid w:val="00FB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89B52-CC06-4EE8-8D73-DD5402F4C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2019-11-05T20:56:00Z</dcterms:created>
  <dcterms:modified xsi:type="dcterms:W3CDTF">2019-11-05T20:56:00Z</dcterms:modified>
</cp:coreProperties>
</file>